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000000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1ACE6BAF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tanecznych i wokalnych dla dzieci i młodzieży z obszaru gminy</w:t>
      </w:r>
      <w:r w:rsidR="00E324ED">
        <w:rPr>
          <w:b/>
        </w:rPr>
        <w:t xml:space="preserve"> </w:t>
      </w:r>
      <w:r w:rsidR="00F024D5">
        <w:rPr>
          <w:b/>
        </w:rPr>
        <w:t>Cieszanów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F024D5">
        <w:rPr>
          <w:b/>
        </w:rPr>
        <w:t>5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r w:rsidR="00F024D5" w:rsidRPr="00F024D5">
        <w:t>Centrum Kultury i Sportu w Ciesznowie (</w:t>
      </w:r>
      <w:proofErr w:type="spellStart"/>
      <w:r w:rsidR="00F024D5" w:rsidRPr="00F024D5">
        <w:t>CKiSC</w:t>
      </w:r>
      <w:proofErr w:type="spellEnd"/>
      <w:r w:rsidR="00F024D5" w:rsidRPr="00F024D5">
        <w:t xml:space="preserve">) </w:t>
      </w:r>
      <w:r>
        <w:t xml:space="preserve">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  <w:rPr>
          <w:rFonts w:ascii="Calibri" w:eastAsia="Calibri" w:hAnsi="Calibri" w:cs="Calibri"/>
          <w:sz w:val="22"/>
        </w:rPr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6B278C80" w14:textId="77777777" w:rsidR="00F024D5" w:rsidRPr="00F024D5" w:rsidRDefault="00F024D5" w:rsidP="00F024D5">
      <w:pPr>
        <w:numPr>
          <w:ilvl w:val="0"/>
          <w:numId w:val="1"/>
        </w:numPr>
        <w:spacing w:after="9" w:line="259" w:lineRule="auto"/>
      </w:pPr>
      <w:r w:rsidRPr="00F024D5">
        <w:t xml:space="preserve">na stronie internetowej </w:t>
      </w:r>
      <w:proofErr w:type="spellStart"/>
      <w:r w:rsidRPr="00F024D5">
        <w:t>CKiSC</w:t>
      </w:r>
      <w:proofErr w:type="spellEnd"/>
      <w:r w:rsidRPr="00F024D5">
        <w:t xml:space="preserve"> i LGD; </w:t>
      </w:r>
    </w:p>
    <w:p w14:paraId="6745E802" w14:textId="77777777" w:rsidR="00F024D5" w:rsidRPr="00F024D5" w:rsidRDefault="00F024D5" w:rsidP="00F024D5">
      <w:pPr>
        <w:numPr>
          <w:ilvl w:val="0"/>
          <w:numId w:val="1"/>
        </w:numPr>
        <w:spacing w:after="9" w:line="259" w:lineRule="auto"/>
      </w:pPr>
      <w:r w:rsidRPr="00F024D5">
        <w:t xml:space="preserve">w mediach społecznościowych </w:t>
      </w:r>
      <w:proofErr w:type="spellStart"/>
      <w:r w:rsidRPr="00F024D5">
        <w:t>CKiSC</w:t>
      </w:r>
      <w:proofErr w:type="spellEnd"/>
      <w:r w:rsidRPr="00F024D5">
        <w:t xml:space="preserve"> i LGD (Facebook, Instagram); </w:t>
      </w:r>
    </w:p>
    <w:p w14:paraId="7FE288F0" w14:textId="77777777" w:rsidR="00F024D5" w:rsidRPr="00F024D5" w:rsidRDefault="00F024D5" w:rsidP="00F024D5">
      <w:pPr>
        <w:numPr>
          <w:ilvl w:val="0"/>
          <w:numId w:val="1"/>
        </w:numPr>
        <w:spacing w:after="9" w:line="259" w:lineRule="auto"/>
      </w:pPr>
      <w:r w:rsidRPr="00F024D5">
        <w:t xml:space="preserve">na YouTube </w:t>
      </w:r>
      <w:proofErr w:type="spellStart"/>
      <w:r w:rsidRPr="00F024D5">
        <w:t>CKiSC</w:t>
      </w:r>
      <w:proofErr w:type="spellEnd"/>
      <w:r w:rsidRPr="00F024D5">
        <w:t xml:space="preserve"> i LGD; </w:t>
      </w:r>
    </w:p>
    <w:p w14:paraId="79315295" w14:textId="73F8AA1A" w:rsidR="00F024D5" w:rsidRDefault="00F024D5" w:rsidP="002D0EF4">
      <w:pPr>
        <w:numPr>
          <w:ilvl w:val="0"/>
          <w:numId w:val="1"/>
        </w:numPr>
        <w:spacing w:after="9" w:line="259" w:lineRule="auto"/>
      </w:pPr>
      <w:r w:rsidRPr="00F024D5">
        <w:t xml:space="preserve">na tablicach informacyjnych/ściennych na obszarze Gminy Cieszanów i LGD.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64C8C7FF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F024D5" w:rsidRPr="00F024D5">
        <w:t>Centrum Kultury i Sportu w Cieszanowie reprezentowa</w:t>
      </w:r>
      <w:r w:rsidR="00F024D5">
        <w:t>ne</w:t>
      </w:r>
      <w:r w:rsidR="00F024D5" w:rsidRPr="00F024D5">
        <w:t xml:space="preserve"> przez Dyrektora oraz LGD reprezentowaną przez Zarząd.  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1AA55BF7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F024D5">
        <w:t>Cieszanów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53929"/>
    <w:rsid w:val="00182C16"/>
    <w:rsid w:val="001923C0"/>
    <w:rsid w:val="001E26C2"/>
    <w:rsid w:val="00242813"/>
    <w:rsid w:val="002B2F22"/>
    <w:rsid w:val="002D0EF4"/>
    <w:rsid w:val="00347A03"/>
    <w:rsid w:val="004604AA"/>
    <w:rsid w:val="004E7865"/>
    <w:rsid w:val="00626A00"/>
    <w:rsid w:val="00782C31"/>
    <w:rsid w:val="00823B32"/>
    <w:rsid w:val="008725B4"/>
    <w:rsid w:val="008C391F"/>
    <w:rsid w:val="008C4D79"/>
    <w:rsid w:val="00970C98"/>
    <w:rsid w:val="00B176E8"/>
    <w:rsid w:val="00B37BE0"/>
    <w:rsid w:val="00BD48DD"/>
    <w:rsid w:val="00C17F30"/>
    <w:rsid w:val="00C33A53"/>
    <w:rsid w:val="00C3645C"/>
    <w:rsid w:val="00DF731B"/>
    <w:rsid w:val="00E324ED"/>
    <w:rsid w:val="00EB0086"/>
    <w:rsid w:val="00F024D5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3</cp:revision>
  <dcterms:created xsi:type="dcterms:W3CDTF">2026-09-22T10:46:00Z</dcterms:created>
  <dcterms:modified xsi:type="dcterms:W3CDTF">2026-09-22T10:46:00Z</dcterms:modified>
</cp:coreProperties>
</file>