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63CD4D3E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7F5FA3">
        <w:rPr>
          <w:rFonts w:ascii="Arial" w:hAnsi="Arial" w:cs="Arial"/>
          <w:b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155E3709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E77B1C" w:rsidRPr="00E77B1C">
        <w:rPr>
          <w:rFonts w:ascii="Arial" w:hAnsi="Arial" w:cs="Arial"/>
          <w:b/>
          <w:bCs/>
          <w:color w:val="000000"/>
          <w:sz w:val="24"/>
          <w:szCs w:val="24"/>
        </w:rPr>
        <w:t xml:space="preserve">Gminny Ośrodek Kultury w </w:t>
      </w:r>
      <w:r w:rsidR="007F5FA3">
        <w:rPr>
          <w:rFonts w:ascii="Arial" w:hAnsi="Arial" w:cs="Arial"/>
          <w:b/>
          <w:bCs/>
          <w:color w:val="000000"/>
          <w:sz w:val="24"/>
          <w:szCs w:val="24"/>
        </w:rPr>
        <w:t>Starym Dzikowie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65BC628A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F5FA3">
        <w:rPr>
          <w:rFonts w:ascii="Arial" w:hAnsi="Arial" w:cs="Arial"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BC851" w14:textId="77777777" w:rsidR="007E085E" w:rsidRDefault="007E085E">
      <w:pPr>
        <w:spacing w:after="0" w:line="240" w:lineRule="auto"/>
      </w:pPr>
      <w:r>
        <w:separator/>
      </w:r>
    </w:p>
  </w:endnote>
  <w:endnote w:type="continuationSeparator" w:id="0">
    <w:p w14:paraId="52C253B5" w14:textId="77777777" w:rsidR="007E085E" w:rsidRDefault="007E0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596F" w14:textId="77777777" w:rsidR="007E085E" w:rsidRDefault="007E085E">
      <w:r>
        <w:separator/>
      </w:r>
    </w:p>
  </w:footnote>
  <w:footnote w:type="continuationSeparator" w:id="0">
    <w:p w14:paraId="085FC589" w14:textId="77777777" w:rsidR="007E085E" w:rsidRDefault="007E0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0A8B"/>
    <w:rsid w:val="000817EA"/>
    <w:rsid w:val="000A21DC"/>
    <w:rsid w:val="00133890"/>
    <w:rsid w:val="001923C0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67A3D"/>
    <w:rsid w:val="003E437E"/>
    <w:rsid w:val="004108DD"/>
    <w:rsid w:val="00467081"/>
    <w:rsid w:val="004A649C"/>
    <w:rsid w:val="00523475"/>
    <w:rsid w:val="00541DE4"/>
    <w:rsid w:val="00547935"/>
    <w:rsid w:val="00582018"/>
    <w:rsid w:val="005B3E1E"/>
    <w:rsid w:val="005D5371"/>
    <w:rsid w:val="005E2664"/>
    <w:rsid w:val="00606E17"/>
    <w:rsid w:val="00614FE1"/>
    <w:rsid w:val="00671FB7"/>
    <w:rsid w:val="0072372E"/>
    <w:rsid w:val="00732181"/>
    <w:rsid w:val="00763BC7"/>
    <w:rsid w:val="007A6C1C"/>
    <w:rsid w:val="007B4E13"/>
    <w:rsid w:val="007E085E"/>
    <w:rsid w:val="007F5FA3"/>
    <w:rsid w:val="00820423"/>
    <w:rsid w:val="00826F94"/>
    <w:rsid w:val="008400BD"/>
    <w:rsid w:val="00873B80"/>
    <w:rsid w:val="0087400D"/>
    <w:rsid w:val="008C391F"/>
    <w:rsid w:val="00970C98"/>
    <w:rsid w:val="00A11BB2"/>
    <w:rsid w:val="00A2130B"/>
    <w:rsid w:val="00BD61AE"/>
    <w:rsid w:val="00BE2E27"/>
    <w:rsid w:val="00C84907"/>
    <w:rsid w:val="00D13871"/>
    <w:rsid w:val="00D16020"/>
    <w:rsid w:val="00D63437"/>
    <w:rsid w:val="00DC5F7B"/>
    <w:rsid w:val="00DE6196"/>
    <w:rsid w:val="00E20EA4"/>
    <w:rsid w:val="00E77B1C"/>
    <w:rsid w:val="00E80D9F"/>
    <w:rsid w:val="00EB4717"/>
    <w:rsid w:val="00EF4F67"/>
    <w:rsid w:val="00EF5429"/>
    <w:rsid w:val="00F75D1B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2026-10-07T09:38:00Z</dcterms:created>
  <dcterms:modified xsi:type="dcterms:W3CDTF">2026-10-07T09:38:00Z</dcterms:modified>
  <dc:language>pl-PL</dc:language>
</cp:coreProperties>
</file>